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Ewa Kropkowska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Robert Bogumił Skrzypiec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Kigina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Milena Skrzypiec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Marianna Żurawicz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Hanna Pałaszewska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Urszula Wilczyńska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Joanna Janus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Maria Kowalczyk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Zbigniew Daszkiewicz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Franciszka Kucharska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Janusz Wilczyński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Kinga Agata Doroba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Mazur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Marta Monika Politowska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Małgorzata Morejko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Janusz Bagiński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Bondarczuk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Florys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Anna Kucharczyk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Małgorzata Prewencka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Maja Bieńkowska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Patrycja Czarniecka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Elżbieta Goluch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Filip Arkadiusz Maciążek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Aleksandra Paula Krycińska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Marta Izabela Wilczyńska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Maria Kozieł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Weronika Stachniak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Oliwia Zięba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Wioleta Iwona Piąsta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Halina Zofia Wojtasik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Alicja Irena Brzozowska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Maria Teresa Pietrzycka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Ciołek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Pietrzak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Szymkowicz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Grzegorczyk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Olga Ruszkowska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Agata Lewandowska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Krystyna Sobczak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Marek Krzysztof Dołęgowski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Anastazja Lewandowska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Roman Czesław Wojtasik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Dorota Karczewska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Marcin Daniel Popielarczyk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Monika Kocur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Wolak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Katarzyna Boratyńska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Dominika Wiktoria Siwacka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 Dawid Zawadzki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Angelika Grząkowska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Strzechmińska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Marek Niemierzycki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Agata Rubanowicz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Wioletta Boczek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Graj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Sylwia Kawałek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Kamila Renata Tyczyńska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Danuta Teresa Gallon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Sabina Karczewska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Weronika Katarzyna Stoma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Dariusz Dembski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Katarzyna Karmen Stachniak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Dziemitko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Gabriela Piątkowska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Maria Trznadel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Mieczysława Ławnik-Żurawiel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Danuta Franciszka Piskunowicz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Violetta Katarzyna Dubińska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Antoni Piotr Maksymowicz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Angelika Magdalena Karapetyan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Łagódka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Jadwiga Noskiewicz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Marzena Kostkiewicz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Michał Jerzy Łysko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